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C8" w:rsidRPr="00011A36" w:rsidRDefault="00877EC8" w:rsidP="003E6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ОБСКОГО</w:t>
      </w:r>
      <w:r w:rsidRPr="00011A36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877EC8" w:rsidRPr="00011A36" w:rsidRDefault="00877EC8" w:rsidP="003E6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КАЛМАНСКОГО  РАЙОНА АЛТАЙСКОГО  КРАЯ</w:t>
      </w:r>
    </w:p>
    <w:p w:rsidR="00877EC8" w:rsidRPr="00011A36" w:rsidRDefault="00877EC8" w:rsidP="003E6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EC8" w:rsidRPr="00011A36" w:rsidRDefault="00877EC8" w:rsidP="003E6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7EC8" w:rsidRPr="00011A36" w:rsidRDefault="00877EC8" w:rsidP="003E6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EC8" w:rsidRPr="00011A36" w:rsidRDefault="003F35A2" w:rsidP="003E6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12.04.2023</w:t>
      </w:r>
      <w:r w:rsidR="00877EC8">
        <w:rPr>
          <w:rFonts w:ascii="Times New Roman" w:hAnsi="Times New Roman" w:cs="Times New Roman"/>
          <w:sz w:val="24"/>
          <w:szCs w:val="24"/>
          <w:u w:val="single"/>
        </w:rPr>
        <w:t xml:space="preserve"> год № 7</w:t>
      </w:r>
      <w:r w:rsidR="00877EC8" w:rsidRPr="00011A3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77E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7EC8" w:rsidRPr="00011A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7E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77EC8" w:rsidRPr="00011A36">
        <w:rPr>
          <w:rFonts w:ascii="Times New Roman" w:hAnsi="Times New Roman" w:cs="Times New Roman"/>
          <w:sz w:val="24"/>
          <w:szCs w:val="24"/>
        </w:rPr>
        <w:t xml:space="preserve"> </w:t>
      </w:r>
      <w:r w:rsidR="00877EC8">
        <w:rPr>
          <w:rFonts w:ascii="Times New Roman" w:hAnsi="Times New Roman" w:cs="Times New Roman"/>
          <w:sz w:val="24"/>
          <w:szCs w:val="24"/>
        </w:rPr>
        <w:t>п</w:t>
      </w:r>
      <w:r w:rsidR="00877EC8" w:rsidRPr="00011A36">
        <w:rPr>
          <w:rFonts w:ascii="Times New Roman" w:hAnsi="Times New Roman" w:cs="Times New Roman"/>
          <w:sz w:val="24"/>
          <w:szCs w:val="24"/>
        </w:rPr>
        <w:t xml:space="preserve">. </w:t>
      </w:r>
      <w:r w:rsidR="00877EC8">
        <w:rPr>
          <w:rFonts w:ascii="Times New Roman" w:hAnsi="Times New Roman" w:cs="Times New Roman"/>
          <w:sz w:val="24"/>
          <w:szCs w:val="24"/>
        </w:rPr>
        <w:t>Алтай</w:t>
      </w:r>
    </w:p>
    <w:p w:rsidR="00877EC8" w:rsidRPr="00011A36" w:rsidRDefault="00877EC8" w:rsidP="003E6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Об утверждении Положения  </w:t>
      </w:r>
    </w:p>
    <w:p w:rsidR="00877EC8" w:rsidRPr="00011A36" w:rsidRDefault="00877EC8" w:rsidP="003E6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об аттестации </w:t>
      </w:r>
      <w:proofErr w:type="gramStart"/>
      <w:r w:rsidRPr="00011A3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877EC8" w:rsidRPr="00011A36" w:rsidRDefault="00877EC8" w:rsidP="003E6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служащих  в  администрации</w:t>
      </w:r>
    </w:p>
    <w:p w:rsidR="00877EC8" w:rsidRPr="00011A36" w:rsidRDefault="00877EC8" w:rsidP="003E6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Обского</w:t>
      </w:r>
      <w:r w:rsidRPr="00011A3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11A3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011A3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77EC8" w:rsidRPr="00011A36" w:rsidRDefault="00877EC8" w:rsidP="003E6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Алтайского края в новой редакции</w:t>
      </w:r>
    </w:p>
    <w:p w:rsidR="00877EC8" w:rsidRPr="00011A36" w:rsidRDefault="00877EC8" w:rsidP="003E6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EC8" w:rsidRPr="00011A36" w:rsidRDefault="00877EC8" w:rsidP="009A4991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1A36">
        <w:rPr>
          <w:sz w:val="28"/>
          <w:szCs w:val="28"/>
        </w:rPr>
        <w:tab/>
        <w:t xml:space="preserve">На основании </w:t>
      </w:r>
      <w:r w:rsidRPr="00011A36">
        <w:rPr>
          <w:color w:val="22272F"/>
          <w:sz w:val="28"/>
          <w:szCs w:val="28"/>
        </w:rPr>
        <w:t>Закон Алтайского края от 7 декабря 2007 г. N 134-ЗС</w:t>
      </w:r>
      <w:r w:rsidRPr="00011A36">
        <w:rPr>
          <w:color w:val="22272F"/>
          <w:sz w:val="28"/>
          <w:szCs w:val="28"/>
        </w:rPr>
        <w:br/>
        <w:t xml:space="preserve">"О муниципальной службе в Алтайском крае" </w:t>
      </w:r>
      <w:r w:rsidR="003F35A2">
        <w:rPr>
          <w:color w:val="22272F"/>
          <w:sz w:val="28"/>
          <w:szCs w:val="28"/>
        </w:rPr>
        <w:t>Законом Алтайского края от 02.11.2022 г. № 95-ЗС «О внесении изменений в закон Алтайского края</w:t>
      </w:r>
      <w:r w:rsidRPr="00011A36">
        <w:rPr>
          <w:sz w:val="28"/>
          <w:szCs w:val="28"/>
        </w:rPr>
        <w:t xml:space="preserve"> «О муниципальной службе в </w:t>
      </w:r>
      <w:r w:rsidR="003F35A2">
        <w:rPr>
          <w:sz w:val="28"/>
          <w:szCs w:val="28"/>
        </w:rPr>
        <w:t>Алтайском крае»</w:t>
      </w:r>
    </w:p>
    <w:p w:rsidR="00877EC8" w:rsidRPr="00011A36" w:rsidRDefault="00877EC8" w:rsidP="003E6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EC8" w:rsidRPr="00011A36" w:rsidRDefault="00877EC8" w:rsidP="003E6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1. Утвердить Положение об аттестации муниципальных служащих в администрации </w:t>
      </w:r>
      <w:r>
        <w:rPr>
          <w:rFonts w:ascii="Times New Roman" w:hAnsi="Times New Roman" w:cs="Times New Roman"/>
          <w:sz w:val="28"/>
          <w:szCs w:val="28"/>
        </w:rPr>
        <w:t>Обского</w:t>
      </w:r>
      <w:r w:rsidRPr="00011A3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11A3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011A36">
        <w:rPr>
          <w:rFonts w:ascii="Times New Roman" w:hAnsi="Times New Roman" w:cs="Times New Roman"/>
          <w:sz w:val="28"/>
          <w:szCs w:val="28"/>
        </w:rPr>
        <w:t xml:space="preserve"> района Алтайского края  (прилагается).</w:t>
      </w:r>
    </w:p>
    <w:p w:rsidR="00877EC8" w:rsidRPr="00011A36" w:rsidRDefault="00877EC8" w:rsidP="00206BA8">
      <w:pPr>
        <w:jc w:val="both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 </w:t>
      </w:r>
      <w:r>
        <w:rPr>
          <w:rFonts w:ascii="Times New Roman" w:hAnsi="Times New Roman" w:cs="Times New Roman"/>
          <w:sz w:val="28"/>
          <w:szCs w:val="28"/>
        </w:rPr>
        <w:t>Обского</w:t>
      </w:r>
      <w:r w:rsidRPr="00011A36">
        <w:rPr>
          <w:rFonts w:ascii="Times New Roman" w:hAnsi="Times New Roman" w:cs="Times New Roman"/>
          <w:sz w:val="28"/>
          <w:szCs w:val="28"/>
        </w:rPr>
        <w:t xml:space="preserve"> сельсовета от 0</w:t>
      </w:r>
      <w:r w:rsidR="003F35A2">
        <w:rPr>
          <w:rFonts w:ascii="Times New Roman" w:hAnsi="Times New Roman" w:cs="Times New Roman"/>
          <w:sz w:val="28"/>
          <w:szCs w:val="28"/>
        </w:rPr>
        <w:t>7.03.2018</w:t>
      </w:r>
      <w:r w:rsidRPr="00011A36">
        <w:rPr>
          <w:rFonts w:ascii="Times New Roman" w:hAnsi="Times New Roman" w:cs="Times New Roman"/>
          <w:sz w:val="28"/>
          <w:szCs w:val="28"/>
        </w:rPr>
        <w:t xml:space="preserve"> года № 7 «Об утверждении Положения </w:t>
      </w:r>
      <w:r w:rsidR="003F35A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011A36">
        <w:rPr>
          <w:rFonts w:ascii="Times New Roman" w:hAnsi="Times New Roman" w:cs="Times New Roman"/>
          <w:sz w:val="28"/>
          <w:szCs w:val="28"/>
        </w:rPr>
        <w:t>аттестации муниципальных служащих</w:t>
      </w:r>
      <w:r w:rsidR="003F35A2">
        <w:rPr>
          <w:rFonts w:ascii="Times New Roman" w:hAnsi="Times New Roman" w:cs="Times New Roman"/>
          <w:sz w:val="28"/>
          <w:szCs w:val="28"/>
        </w:rPr>
        <w:t xml:space="preserve"> администрации Обского сельсовета </w:t>
      </w:r>
      <w:proofErr w:type="spellStart"/>
      <w:r w:rsidR="003F35A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F35A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011A36">
        <w:rPr>
          <w:rFonts w:ascii="Times New Roman" w:hAnsi="Times New Roman" w:cs="Times New Roman"/>
          <w:sz w:val="28"/>
          <w:szCs w:val="28"/>
        </w:rPr>
        <w:t>»  признать утратившим силу.</w:t>
      </w:r>
    </w:p>
    <w:p w:rsidR="00877EC8" w:rsidRPr="00011A36" w:rsidRDefault="00877EC8" w:rsidP="003E6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в установленном порядке и разместить на официальном сайте </w:t>
      </w:r>
      <w:proofErr w:type="spellStart"/>
      <w:r w:rsidRPr="00011A3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011A36">
        <w:rPr>
          <w:rFonts w:ascii="Times New Roman" w:hAnsi="Times New Roman" w:cs="Times New Roman"/>
          <w:sz w:val="28"/>
          <w:szCs w:val="28"/>
        </w:rPr>
        <w:t xml:space="preserve"> района в разделе «Сельсоветы».</w:t>
      </w:r>
    </w:p>
    <w:p w:rsidR="00877EC8" w:rsidRPr="00011A36" w:rsidRDefault="00877EC8" w:rsidP="003E6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11A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A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7EC8" w:rsidRPr="00011A36" w:rsidRDefault="00877EC8" w:rsidP="003E6A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7EC8" w:rsidRPr="00011A36" w:rsidRDefault="00877EC8" w:rsidP="003E6A5C">
      <w:pPr>
        <w:jc w:val="both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Обского</w:t>
      </w:r>
      <w:r w:rsidRPr="00011A3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</w:t>
      </w:r>
      <w:r w:rsidR="00B3291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А.Д. Романенко </w:t>
      </w:r>
    </w:p>
    <w:p w:rsidR="00877EC8" w:rsidRDefault="00877EC8" w:rsidP="003E6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EC8" w:rsidRPr="00011A36" w:rsidRDefault="00877EC8" w:rsidP="003E6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EC8" w:rsidRPr="00011A36" w:rsidRDefault="00877EC8" w:rsidP="00206B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7EC8" w:rsidRPr="00011A36" w:rsidRDefault="00877EC8" w:rsidP="00206B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77EC8" w:rsidRPr="00011A36" w:rsidRDefault="00877EC8" w:rsidP="00206B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Обского</w:t>
      </w:r>
      <w:r w:rsidRPr="00011A3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77EC8" w:rsidRPr="00011A36" w:rsidRDefault="00877EC8" w:rsidP="00206B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от </w:t>
      </w:r>
      <w:r w:rsidR="0063737B">
        <w:rPr>
          <w:rFonts w:ascii="Times New Roman" w:hAnsi="Times New Roman" w:cs="Times New Roman"/>
          <w:sz w:val="24"/>
          <w:szCs w:val="24"/>
          <w:u w:val="single"/>
        </w:rPr>
        <w:t>12.04.2023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 № 7</w:t>
      </w:r>
    </w:p>
    <w:p w:rsidR="00877EC8" w:rsidRPr="00011A36" w:rsidRDefault="00877EC8" w:rsidP="00B664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5B5E5F"/>
          <w:sz w:val="28"/>
          <w:szCs w:val="28"/>
        </w:rPr>
      </w:pPr>
    </w:p>
    <w:p w:rsidR="00877EC8" w:rsidRPr="00011A36" w:rsidRDefault="00877EC8" w:rsidP="00637B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011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о проведении аттестации муниципальных служащих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Обского</w:t>
      </w:r>
      <w:r w:rsidRPr="00011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1. В соответствии со </w:t>
      </w:r>
      <w:hyperlink r:id="rId5" w:anchor="block_18" w:history="1">
        <w:r w:rsidRPr="00011A3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статьей 18</w:t>
        </w:r>
      </w:hyperlink>
      <w:r w:rsidRPr="00011A36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 от 2 марта 2007 года N 25-ФЗ "О муниципальной службе в Российской Федерации" настоящим Типовым положением устанавливается порядок проведения аттестации муниципальных служащих Алтайского края (далее - муниципальные служащие).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3. Аттестации не подлежат следующие муниципальные служащие: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замещающие должности муниципальной службы менее одного года;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1A36">
        <w:rPr>
          <w:rFonts w:ascii="Times New Roman" w:hAnsi="Times New Roman" w:cs="Times New Roman"/>
          <w:sz w:val="28"/>
          <w:szCs w:val="28"/>
          <w:lang w:eastAsia="ru-RU"/>
        </w:rPr>
        <w:t>достигшие</w:t>
      </w:r>
      <w:proofErr w:type="gramEnd"/>
      <w:r w:rsidRPr="00011A36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60 лет;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беременные женщины;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1A36">
        <w:rPr>
          <w:rFonts w:ascii="Times New Roman" w:hAnsi="Times New Roman" w:cs="Times New Roman"/>
          <w:sz w:val="28"/>
          <w:szCs w:val="28"/>
          <w:lang w:eastAsia="ru-RU"/>
        </w:rPr>
        <w:t>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011A36">
        <w:rPr>
          <w:rFonts w:ascii="Times New Roman" w:hAnsi="Times New Roman" w:cs="Times New Roman"/>
          <w:sz w:val="28"/>
          <w:szCs w:val="28"/>
          <w:lang w:eastAsia="ru-RU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замещающие должности муниципальной службы на основании срочного трудового договора (контракта).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4. Аттестация муниципального служащего проводится один раз в три года. 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Внеочередная аттестация может проводиться: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2) 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решения: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а) о сокращении должностей муниципальной службы в органе местного самоуправления;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б) об изменении условий оплаты труда муниципальных служащих.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5. Для проведения аттестации муниципальных служащих представителем нанимателя издается муниципальный правовой акт, содержащий положения: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о формировании аттестационной комиссии;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об утверждении графика проведения аттестации;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о составления списков муниципальных служащих, подлежащих аттестации;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о подготовке документов, необходимых для работы аттестационной комиссии.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Формирование и состав аттестационной комиссии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6. Аттестационная комиссия формируется муниципальным правовым актом с определением состава аттестационной комиссии, сроков и порядка ее работы.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 xml:space="preserve">8. В состав аттестационной комиссии включаются представитель нанимателя (работодатель) и (или) уполномоченные им муниципальные служащие, в том </w:t>
      </w:r>
      <w:r w:rsidRPr="00011A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числе из подразделения по вопросам муниципальной службы, подразделения по кадровым вопросам,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службы. В состав аттестационной комиссии могут быть включены другие лица в соответствии с положением о проведении аттестации муниципальных служащих, утвержденным муниципальным правовым актом.</w:t>
      </w: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1A36">
        <w:rPr>
          <w:rFonts w:ascii="Times New Roman" w:hAnsi="Times New Roman" w:cs="Times New Roman"/>
          <w:sz w:val="28"/>
          <w:szCs w:val="28"/>
          <w:lang w:eastAsia="ru-RU"/>
        </w:rPr>
        <w:t>В случае проведения аттестации,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 (</w:t>
      </w:r>
      <w:hyperlink r:id="rId6" w:anchor="block_8013" w:history="1">
        <w:r w:rsidRPr="00011A3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пункт 3 части 1 статьи 81</w:t>
        </w:r>
      </w:hyperlink>
      <w:r w:rsidRPr="00011A36">
        <w:rPr>
          <w:rFonts w:ascii="Times New Roman" w:hAnsi="Times New Roman" w:cs="Times New Roman"/>
          <w:sz w:val="28"/>
          <w:szCs w:val="28"/>
          <w:lang w:eastAsia="ru-RU"/>
        </w:rPr>
        <w:t> Трудового кодекса Российской Федерации), в состав аттестационной комиссии в обязательном порядке включается член от соответствующего выборного профсоюзного органа.</w:t>
      </w:r>
      <w:proofErr w:type="gramEnd"/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 </w:t>
      </w:r>
      <w:hyperlink r:id="rId7" w:history="1">
        <w:r w:rsidRPr="00011A3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законодательства</w:t>
        </w:r>
      </w:hyperlink>
      <w:r w:rsidRPr="00011A36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 о государственной тайне.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График проведения аттестации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9.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10. В графике проведения аттестации указываются: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подразделения, в которых проводится аттестация;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список муниципальных служащих, подлежащих аттестации;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дата, время и место проведения аттестации;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Документы, представляемые в аттестационную комиссию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11. Не </w:t>
      </w:r>
      <w:proofErr w:type="gramStart"/>
      <w:r w:rsidRPr="00011A36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11A36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12. Отзыв должен содержать следующие сведения о муниципальном служащем: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14.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V. Проведение аттестации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 в соответствии с положением о проведении аттестации муниципальных служащих, утвержденным муниципальным правовым актом.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17. Заседание аттестационной комиссии считается правомочным, если на нем присутствует не менее двух третей ее членов.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18.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VI. Решения, принимаемые по результатам аттестации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 xml:space="preserve">19.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комиссии. При </w:t>
      </w:r>
      <w:r w:rsidRPr="00011A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равенстве голосов муниципальный служащий признается соответствующим замещаемой должности муниципальной службы.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20. По результатам аттестации муниципального служащего аттестационной комиссией принимается одно из следующих решений: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соответствует замещаемой должности муниципальной службы;</w:t>
      </w:r>
    </w:p>
    <w:p w:rsidR="00877EC8" w:rsidRDefault="0063737B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="00877EC8" w:rsidRPr="00011A36">
        <w:rPr>
          <w:rFonts w:ascii="Times New Roman" w:hAnsi="Times New Roman" w:cs="Times New Roman"/>
          <w:sz w:val="28"/>
          <w:szCs w:val="28"/>
          <w:lang w:eastAsia="ru-RU"/>
        </w:rPr>
        <w:t>соответствует замещаемой должности муниципальной службы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рекомендуется к включению в кадровый резерв для замещения вакантной должности муниципальной службы в порядке должностного роста</w:t>
      </w:r>
      <w:r w:rsidR="00877EC8" w:rsidRPr="00011A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737B" w:rsidRDefault="0063737B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соответствует замещаемой должности муниципальной службы при условии получения дополнительного профессионального образования.</w:t>
      </w:r>
    </w:p>
    <w:p w:rsidR="0063737B" w:rsidRPr="00011A36" w:rsidRDefault="0063737B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служащий не соответствует замещаемой должности муниципальной службы.     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21. Аттестационная комиссия по результатам аттестации муниципального служащего может давать следующие рекомендации: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об улучшении деятельности муниципального служащего;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о направлении муниципального служащего для получения дополнительного профессионального образования.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22. Результаты аттестации сообщаются аттестуемым муниципальным служащим непосредственно после подведения итогов голосования.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Результаты аттестации заносятся в аттестационный лист муниципального служащего, форма которого определяется положением о проведении аттестации муниципальных служащих, утвержденным муниципальным правовым актом.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знакомится с аттестационным листом под расписку.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23.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 xml:space="preserve">24. В течение одного месяца после проведения аттестации по ее результатам представителем нанимателя (работодателем) </w:t>
      </w:r>
      <w:r w:rsidR="0063737B">
        <w:rPr>
          <w:rFonts w:ascii="Times New Roman" w:hAnsi="Times New Roman" w:cs="Times New Roman"/>
          <w:sz w:val="28"/>
          <w:szCs w:val="28"/>
          <w:lang w:eastAsia="ru-RU"/>
        </w:rPr>
        <w:t>принимается</w:t>
      </w:r>
      <w:r w:rsidRPr="00011A3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решение:</w:t>
      </w:r>
    </w:p>
    <w:p w:rsidR="00877EC8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о поощрении муниципального служащего за достигнутые им успехи в работе;</w:t>
      </w:r>
    </w:p>
    <w:p w:rsidR="0063737B" w:rsidRDefault="0063737B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63737B" w:rsidRPr="00011A36" w:rsidRDefault="0063737B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направлении муниципального служащего для получения дополнительного профессионального образования;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о понижении муниципального служащего в должности с его согласия</w:t>
      </w:r>
      <w:r w:rsidR="0063737B">
        <w:rPr>
          <w:rFonts w:ascii="Times New Roman" w:hAnsi="Times New Roman" w:cs="Times New Roman"/>
          <w:sz w:val="28"/>
          <w:szCs w:val="28"/>
          <w:lang w:eastAsia="ru-RU"/>
        </w:rPr>
        <w:t xml:space="preserve"> и исключении из кадрового резерва в случае нахождения в нем</w:t>
      </w:r>
      <w:r w:rsidRPr="00011A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 xml:space="preserve">25. </w:t>
      </w:r>
      <w:proofErr w:type="gramStart"/>
      <w:r w:rsidRPr="00011A36">
        <w:rPr>
          <w:rFonts w:ascii="Times New Roman" w:hAnsi="Times New Roman" w:cs="Times New Roman"/>
          <w:sz w:val="28"/>
          <w:szCs w:val="28"/>
          <w:lang w:eastAsia="ru-RU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877EC8" w:rsidRPr="00011A36" w:rsidRDefault="00877EC8" w:rsidP="00637B2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36">
        <w:rPr>
          <w:rFonts w:ascii="Times New Roman" w:hAnsi="Times New Roman" w:cs="Times New Roman"/>
          <w:sz w:val="28"/>
          <w:szCs w:val="28"/>
          <w:lang w:eastAsia="ru-RU"/>
        </w:rPr>
        <w:t>26.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EC8" w:rsidRPr="00011A36" w:rsidRDefault="00877EC8" w:rsidP="00637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37B" w:rsidRDefault="0063737B" w:rsidP="0063737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EC8" w:rsidRPr="00011A36" w:rsidRDefault="0063737B" w:rsidP="006373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877EC8" w:rsidRPr="00011A36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877EC8" w:rsidRPr="00011A36" w:rsidRDefault="00877EC8" w:rsidP="00794FF1">
      <w:pPr>
        <w:spacing w:line="240" w:lineRule="auto"/>
        <w:ind w:firstLine="705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77EC8" w:rsidRPr="00011A36" w:rsidRDefault="00877EC8" w:rsidP="00794FF1">
      <w:pPr>
        <w:spacing w:line="240" w:lineRule="auto"/>
        <w:ind w:firstLine="70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Обского</w:t>
      </w:r>
      <w:r w:rsidRPr="00011A36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877EC8" w:rsidRPr="00011A36" w:rsidRDefault="00877EC8" w:rsidP="00794FF1">
      <w:pPr>
        <w:spacing w:line="240" w:lineRule="auto"/>
        <w:ind w:firstLine="705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от </w:t>
      </w:r>
      <w:r w:rsidR="0063737B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63737B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63737B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 № 7</w:t>
      </w:r>
    </w:p>
    <w:p w:rsidR="00877EC8" w:rsidRPr="00011A36" w:rsidRDefault="00877EC8" w:rsidP="00794FF1">
      <w:pPr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1A36">
        <w:rPr>
          <w:rFonts w:ascii="Times New Roman" w:hAnsi="Times New Roman" w:cs="Times New Roman"/>
          <w:b/>
          <w:bCs/>
          <w:sz w:val="26"/>
          <w:szCs w:val="26"/>
        </w:rPr>
        <w:t>АТТЕСТАЦИОННЫЙ ЛИСТ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1.Фамилия, имя, отчество______________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2.Год рождения___________________________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3.Сведения об образовании, повышении квалификации, переподготовке___________________________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 квалификация по образованию, документы о повышении квалификации, переподготовке)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4.Замещаемая должность на момент аттестации и дата назначения, утверждения на эту должность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11A36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5.Общий трудовой стаж, в том числе стаж муниципальной службы, стаж работы в данном органе_________________________________________________________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6.Вопросы к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аттестуемому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 xml:space="preserve"> и ответы на них___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7.Замечания и предложения, высказанные членами аттестационной комисс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8.Замечания и предложения, высказанные аттестуемым муниципальным служащим____________________________________________________________________________________________________________________________________________________________________________________________________________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A36">
        <w:rPr>
          <w:rFonts w:ascii="Times New Roman" w:hAnsi="Times New Roman" w:cs="Times New Roman"/>
          <w:sz w:val="26"/>
          <w:szCs w:val="26"/>
        </w:rPr>
        <w:t xml:space="preserve">Краткая оценка выполнения рекомендаций предыдущей аттестации____________________________________________________________________________________________________________________________________ </w:t>
      </w:r>
    </w:p>
    <w:p w:rsidR="00877EC8" w:rsidRPr="00011A36" w:rsidRDefault="00877EC8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4"/>
          <w:szCs w:val="24"/>
        </w:rPr>
        <w:t>(выполнены, выполнены частично, не выполнены)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10.Оценка служебной деятельности муниципального служащего______________________________________________________________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77EC8" w:rsidRPr="0032763D" w:rsidRDefault="00877EC8" w:rsidP="0032763D">
      <w:pPr>
        <w:jc w:val="both"/>
        <w:rPr>
          <w:rFonts w:ascii="Times New Roman" w:hAnsi="Times New Roman" w:cs="Times New Roman"/>
          <w:sz w:val="24"/>
          <w:szCs w:val="24"/>
        </w:rPr>
      </w:pPr>
      <w:r w:rsidRPr="0032763D">
        <w:rPr>
          <w:rFonts w:ascii="Times New Roman" w:hAnsi="Times New Roman" w:cs="Times New Roman"/>
          <w:sz w:val="24"/>
          <w:szCs w:val="24"/>
        </w:rPr>
        <w:t>(соответствует замещаемой должности, не соответствует замещаемой должности муниципальной службы)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11.Количественный состав аттестационной комиссии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На заседании присутствовало 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11A36">
        <w:rPr>
          <w:rFonts w:ascii="Times New Roman" w:hAnsi="Times New Roman" w:cs="Times New Roman"/>
          <w:sz w:val="26"/>
          <w:szCs w:val="26"/>
        </w:rPr>
        <w:t>_____ членов аттестационной комиссии.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Количество голосов «За»________ «Против»__________.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12.Рекомендации аттестационной комиссии по повышению квалификации, по профессиональному и служебному продвижению, включению в резерв кадров, оплате труда и установлению надбавок (с указанием мотивов, по которым они даются)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Pr="00011A36">
        <w:rPr>
          <w:rFonts w:ascii="Times New Roman" w:hAnsi="Times New Roman" w:cs="Times New Roman"/>
          <w:sz w:val="26"/>
          <w:szCs w:val="26"/>
        </w:rPr>
        <w:t>Примечания и особые мнения членов комиссии_______________________________________________________________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Председатель аттестационной комиссии   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011A3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             __________________</w:t>
      </w:r>
    </w:p>
    <w:p w:rsidR="00877EC8" w:rsidRPr="0032763D" w:rsidRDefault="00877EC8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27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763D">
        <w:rPr>
          <w:rFonts w:ascii="Times New Roman" w:hAnsi="Times New Roman" w:cs="Times New Roman"/>
          <w:sz w:val="24"/>
          <w:szCs w:val="24"/>
        </w:rPr>
        <w:t xml:space="preserve"> (подпись)                   (расшифровка подписи)</w:t>
      </w:r>
    </w:p>
    <w:p w:rsidR="00877EC8" w:rsidRDefault="00877EC8" w:rsidP="0032763D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Заместитель председателя атте</w:t>
      </w:r>
      <w:r>
        <w:rPr>
          <w:rFonts w:ascii="Times New Roman" w:hAnsi="Times New Roman" w:cs="Times New Roman"/>
          <w:sz w:val="26"/>
          <w:szCs w:val="26"/>
        </w:rPr>
        <w:t>стационной комиссии</w:t>
      </w:r>
    </w:p>
    <w:p w:rsidR="00877EC8" w:rsidRDefault="00877EC8" w:rsidP="0032763D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_________________       ____________________</w:t>
      </w:r>
    </w:p>
    <w:p w:rsidR="00877EC8" w:rsidRDefault="00877EC8" w:rsidP="00011A36">
      <w:pPr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011A3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32763D">
        <w:rPr>
          <w:rFonts w:ascii="Times New Roman" w:hAnsi="Times New Roman" w:cs="Times New Roman"/>
          <w:sz w:val="24"/>
          <w:szCs w:val="24"/>
        </w:rPr>
        <w:t>(подпись)             (расшифровка подписи</w:t>
      </w:r>
      <w:proofErr w:type="gramEnd"/>
    </w:p>
    <w:p w:rsidR="00877EC8" w:rsidRPr="009375C1" w:rsidRDefault="00877EC8" w:rsidP="00011A36">
      <w:pPr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6"/>
          <w:szCs w:val="26"/>
        </w:rPr>
        <w:t>Секретарь 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         _________        ___________________</w:t>
      </w:r>
    </w:p>
    <w:p w:rsidR="00877EC8" w:rsidRPr="0032763D" w:rsidRDefault="00877EC8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32763D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877EC8" w:rsidRPr="0032763D" w:rsidRDefault="00877EC8" w:rsidP="00011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Члены аттестационной комиссии               </w:t>
      </w:r>
      <w:r>
        <w:rPr>
          <w:rFonts w:ascii="Times New Roman" w:hAnsi="Times New Roman" w:cs="Times New Roman"/>
          <w:sz w:val="26"/>
          <w:szCs w:val="26"/>
        </w:rPr>
        <w:t>_________        _____________________</w:t>
      </w:r>
      <w:r w:rsidRPr="00011A3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7EC8" w:rsidRPr="0032763D" w:rsidRDefault="00877EC8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27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763D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877EC8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_________            ______________________         </w:t>
      </w:r>
    </w:p>
    <w:p w:rsidR="00877EC8" w:rsidRPr="0032763D" w:rsidRDefault="00877EC8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2763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76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63D">
        <w:rPr>
          <w:rFonts w:ascii="Times New Roman" w:hAnsi="Times New Roman" w:cs="Times New Roman"/>
          <w:sz w:val="24"/>
          <w:szCs w:val="24"/>
        </w:rPr>
        <w:t xml:space="preserve">     (подпись)                     (расшифровка подписи)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__________          _____________________</w:t>
      </w:r>
    </w:p>
    <w:p w:rsidR="00877EC8" w:rsidRPr="0032763D" w:rsidRDefault="00877EC8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11A3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2763D">
        <w:rPr>
          <w:rFonts w:ascii="Times New Roman" w:hAnsi="Times New Roman" w:cs="Times New Roman"/>
          <w:sz w:val="24"/>
          <w:szCs w:val="24"/>
        </w:rPr>
        <w:t xml:space="preserve">    (подпись)              (расшифровка подписи)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Дата проведения аттестации 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С аттестационным листом ознакомился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Дата _______________                               Подпись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аттестуемого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14.Решение главы местной администрации по итогам аттестации и дата его принятия_______________________________________________________________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877EC8" w:rsidRPr="00011A36" w:rsidRDefault="00877EC8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77EC8" w:rsidRPr="00011A36" w:rsidRDefault="00877EC8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Обского</w:t>
      </w:r>
      <w:r w:rsidRPr="00011A36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877EC8" w:rsidRPr="00011A36" w:rsidRDefault="00877EC8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от </w:t>
      </w:r>
      <w:r w:rsidR="0063737B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63737B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63737B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 № 7</w:t>
      </w:r>
    </w:p>
    <w:p w:rsidR="00877EC8" w:rsidRPr="00011A36" w:rsidRDefault="00877EC8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77EC8" w:rsidRPr="0032763D" w:rsidRDefault="00877EC8" w:rsidP="00794FF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763D">
        <w:rPr>
          <w:rFonts w:ascii="Times New Roman" w:hAnsi="Times New Roman" w:cs="Times New Roman"/>
          <w:b/>
          <w:bCs/>
          <w:sz w:val="26"/>
          <w:szCs w:val="26"/>
        </w:rPr>
        <w:t>ОТЗЫВ</w:t>
      </w:r>
    </w:p>
    <w:p w:rsidR="00877EC8" w:rsidRPr="0032763D" w:rsidRDefault="00877EC8" w:rsidP="00794FF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763D">
        <w:rPr>
          <w:rFonts w:ascii="Times New Roman" w:hAnsi="Times New Roman" w:cs="Times New Roman"/>
          <w:b/>
          <w:bCs/>
          <w:sz w:val="26"/>
          <w:szCs w:val="26"/>
        </w:rPr>
        <w:t xml:space="preserve">НЕПОСРЕДСТВЕННОГО РУКОВОДИТЕЛЯ О </w:t>
      </w:r>
      <w:proofErr w:type="gramStart"/>
      <w:r w:rsidRPr="0032763D">
        <w:rPr>
          <w:rFonts w:ascii="Times New Roman" w:hAnsi="Times New Roman" w:cs="Times New Roman"/>
          <w:b/>
          <w:bCs/>
          <w:sz w:val="26"/>
          <w:szCs w:val="26"/>
        </w:rPr>
        <w:t>ДЕЛОВЫХ</w:t>
      </w:r>
      <w:proofErr w:type="gramEnd"/>
    </w:p>
    <w:p w:rsidR="00877EC8" w:rsidRPr="0032763D" w:rsidRDefault="00877EC8" w:rsidP="00794FF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763D">
        <w:rPr>
          <w:rFonts w:ascii="Times New Roman" w:hAnsi="Times New Roman" w:cs="Times New Roman"/>
          <w:b/>
          <w:bCs/>
          <w:sz w:val="26"/>
          <w:szCs w:val="26"/>
        </w:rPr>
        <w:t xml:space="preserve">И ЛИЧНЫХ КАЧЕСТВАХ </w:t>
      </w:r>
      <w:proofErr w:type="gramStart"/>
      <w:r w:rsidRPr="0032763D">
        <w:rPr>
          <w:rFonts w:ascii="Times New Roman" w:hAnsi="Times New Roman" w:cs="Times New Roman"/>
          <w:b/>
          <w:bCs/>
          <w:sz w:val="26"/>
          <w:szCs w:val="26"/>
        </w:rPr>
        <w:t>АТТЕСТУЕМОГО</w:t>
      </w:r>
      <w:proofErr w:type="gramEnd"/>
      <w:r w:rsidRPr="0032763D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</w:t>
      </w:r>
    </w:p>
    <w:p w:rsidR="00877EC8" w:rsidRPr="0032763D" w:rsidRDefault="00877EC8" w:rsidP="00794FF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763D">
        <w:rPr>
          <w:rFonts w:ascii="Times New Roman" w:hAnsi="Times New Roman" w:cs="Times New Roman"/>
          <w:b/>
          <w:bCs/>
          <w:sz w:val="26"/>
          <w:szCs w:val="26"/>
        </w:rPr>
        <w:t>СЛУЖАЩЕГО</w:t>
      </w:r>
    </w:p>
    <w:p w:rsidR="00877EC8" w:rsidRPr="00011A36" w:rsidRDefault="00877EC8" w:rsidP="00011A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77EC8" w:rsidRPr="00011A36" w:rsidRDefault="00877EC8" w:rsidP="00011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 руководителя, должность)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1A36">
        <w:rPr>
          <w:rFonts w:ascii="Times New Roman" w:hAnsi="Times New Roman" w:cs="Times New Roman"/>
          <w:sz w:val="26"/>
          <w:szCs w:val="26"/>
        </w:rPr>
        <w:t>1.Профессиональные знания и опыт аттестуемого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</w:t>
      </w:r>
      <w:proofErr w:type="gramEnd"/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1A36">
        <w:rPr>
          <w:rFonts w:ascii="Times New Roman" w:hAnsi="Times New Roman" w:cs="Times New Roman"/>
          <w:sz w:val="26"/>
          <w:szCs w:val="26"/>
        </w:rPr>
        <w:t>2.Деловые качества аттестуемого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  <w:proofErr w:type="gramEnd"/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3.Стиль и методы работы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аттестуемого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1A36">
        <w:rPr>
          <w:rFonts w:ascii="Times New Roman" w:hAnsi="Times New Roman" w:cs="Times New Roman"/>
          <w:sz w:val="26"/>
          <w:szCs w:val="26"/>
        </w:rPr>
        <w:t>4.Личные качества аттестуемого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______________________________________________________________________________________________________________________________________________</w:t>
      </w:r>
      <w:proofErr w:type="gramEnd"/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5.Повышение     квалификации 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6.Перечень основных вопросов, в решении которых принимал участие аттестуемый___________________________________________________________________________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7.Результативность</w:t>
      </w:r>
      <w:r>
        <w:rPr>
          <w:rFonts w:ascii="Times New Roman" w:hAnsi="Times New Roman" w:cs="Times New Roman"/>
          <w:sz w:val="26"/>
          <w:szCs w:val="26"/>
        </w:rPr>
        <w:t xml:space="preserve"> ра</w:t>
      </w:r>
      <w:r w:rsidRPr="00011A36">
        <w:rPr>
          <w:rFonts w:ascii="Times New Roman" w:hAnsi="Times New Roman" w:cs="Times New Roman"/>
          <w:sz w:val="26"/>
          <w:szCs w:val="26"/>
        </w:rPr>
        <w:t>боты_______________________________________________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lastRenderedPageBreak/>
        <w:t>8.Возможность профессионального и служебного продвижения_____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11A36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9.Замечания и пожелания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аттестуемому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______________________________________________________________________________________________________________________________________________10.Вывод о соответствии замещаемой должности 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011A36">
        <w:rPr>
          <w:rFonts w:ascii="Times New Roman" w:hAnsi="Times New Roman" w:cs="Times New Roman"/>
          <w:sz w:val="26"/>
          <w:szCs w:val="26"/>
        </w:rPr>
        <w:t>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аттестуемого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11A36">
        <w:rPr>
          <w:rFonts w:ascii="Times New Roman" w:hAnsi="Times New Roman" w:cs="Times New Roman"/>
          <w:sz w:val="26"/>
          <w:szCs w:val="26"/>
        </w:rPr>
        <w:t xml:space="preserve">      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11A36">
        <w:rPr>
          <w:rFonts w:ascii="Times New Roman" w:hAnsi="Times New Roman" w:cs="Times New Roman"/>
          <w:sz w:val="26"/>
          <w:szCs w:val="26"/>
        </w:rPr>
        <w:t xml:space="preserve">             (</w:t>
      </w:r>
      <w:r>
        <w:rPr>
          <w:rFonts w:ascii="Times New Roman" w:hAnsi="Times New Roman" w:cs="Times New Roman"/>
          <w:sz w:val="26"/>
          <w:szCs w:val="26"/>
        </w:rPr>
        <w:t xml:space="preserve">Ф.И.О. </w:t>
      </w:r>
      <w:r w:rsidRPr="00011A36">
        <w:rPr>
          <w:rFonts w:ascii="Times New Roman" w:hAnsi="Times New Roman" w:cs="Times New Roman"/>
          <w:sz w:val="26"/>
          <w:szCs w:val="26"/>
        </w:rPr>
        <w:t>руководителя)</w:t>
      </w:r>
    </w:p>
    <w:p w:rsidR="00877EC8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Подпись_____________________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Дата заполнения 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Подпись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аттестуемого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 xml:space="preserve"> 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7EC8" w:rsidRPr="00011A36" w:rsidRDefault="00877EC8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Default="00877EC8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7EC8" w:rsidRDefault="00877EC8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Default="00877EC8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Default="00877EC8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Default="00877EC8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Default="00877EC8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:rsidR="00877EC8" w:rsidRPr="00011A36" w:rsidRDefault="00877EC8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77EC8" w:rsidRPr="00011A36" w:rsidRDefault="00877EC8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Обского</w:t>
      </w:r>
      <w:r w:rsidRPr="00011A36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877EC8" w:rsidRPr="00011A36" w:rsidRDefault="00877EC8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от </w:t>
      </w:r>
      <w:r w:rsidR="0063737B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63737B">
        <w:rPr>
          <w:rFonts w:ascii="Times New Roman" w:hAnsi="Times New Roman" w:cs="Times New Roman"/>
          <w:sz w:val="24"/>
          <w:szCs w:val="24"/>
          <w:u w:val="single"/>
        </w:rPr>
        <w:t>4.2023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год № 7</w:t>
      </w:r>
    </w:p>
    <w:p w:rsidR="00877EC8" w:rsidRPr="001F7D62" w:rsidRDefault="00877EC8" w:rsidP="00794FF1">
      <w:pPr>
        <w:spacing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77EC8" w:rsidRPr="001F7D62" w:rsidRDefault="00877EC8" w:rsidP="00794FF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7D62"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</w:p>
    <w:p w:rsidR="00877EC8" w:rsidRPr="001F7D62" w:rsidRDefault="00877EC8" w:rsidP="00794FF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7D62">
        <w:rPr>
          <w:rFonts w:ascii="Times New Roman" w:hAnsi="Times New Roman" w:cs="Times New Roman"/>
          <w:b/>
          <w:bCs/>
          <w:sz w:val="26"/>
          <w:szCs w:val="26"/>
        </w:rPr>
        <w:t>ЗАСЕДАНИЯ АТТЕСТАЦИОННОЙ КОМИССИИ</w:t>
      </w:r>
    </w:p>
    <w:p w:rsidR="00877EC8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«____»_________20___г.</w:t>
      </w:r>
      <w:r w:rsidRPr="00011A36">
        <w:rPr>
          <w:rFonts w:ascii="Times New Roman" w:hAnsi="Times New Roman" w:cs="Times New Roman"/>
          <w:sz w:val="26"/>
          <w:szCs w:val="26"/>
        </w:rPr>
        <w:t xml:space="preserve">  №_______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Председатель 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877EC8" w:rsidRPr="00011A36" w:rsidRDefault="00877EC8" w:rsidP="00011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Заместитель председателя___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(Ф.И.О., должность)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Секретарь______________________________________________________________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(Ф.И.О., должность)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Присутствовали члены аттестационной комиссии_________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011A36">
        <w:rPr>
          <w:rFonts w:ascii="Times New Roman" w:hAnsi="Times New Roman" w:cs="Times New Roman"/>
          <w:sz w:val="26"/>
          <w:szCs w:val="26"/>
        </w:rPr>
        <w:t>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77EC8" w:rsidRPr="00011A36" w:rsidRDefault="00877EC8" w:rsidP="00011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877EC8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Приглашенные___________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</w:t>
      </w:r>
    </w:p>
    <w:p w:rsidR="00877EC8" w:rsidRPr="00011A36" w:rsidRDefault="00877EC8" w:rsidP="00794FF1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Заслушали 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877EC8" w:rsidRPr="00011A36" w:rsidRDefault="00877EC8" w:rsidP="00011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Вопросы к муниципальному служащему и краткие ответы на них________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lastRenderedPageBreak/>
        <w:t>Замечания и предложения аттестационной комиссии_____________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11A36">
        <w:rPr>
          <w:rFonts w:ascii="Times New Roman" w:hAnsi="Times New Roman" w:cs="Times New Roman"/>
          <w:sz w:val="26"/>
          <w:szCs w:val="26"/>
        </w:rPr>
        <w:t>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Предложения муниципального служащего 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11A36">
        <w:rPr>
          <w:rFonts w:ascii="Times New Roman" w:hAnsi="Times New Roman" w:cs="Times New Roman"/>
          <w:sz w:val="26"/>
          <w:szCs w:val="26"/>
        </w:rPr>
        <w:t>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Оценка служебной деятельности муниципального служащего_______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011A36">
        <w:rPr>
          <w:rFonts w:ascii="Times New Roman" w:hAnsi="Times New Roman" w:cs="Times New Roman"/>
          <w:sz w:val="26"/>
          <w:szCs w:val="26"/>
        </w:rPr>
        <w:t>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Принимало участие в голосовании 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11A36">
        <w:rPr>
          <w:rFonts w:ascii="Times New Roman" w:hAnsi="Times New Roman" w:cs="Times New Roman"/>
          <w:sz w:val="26"/>
          <w:szCs w:val="26"/>
        </w:rPr>
        <w:t>____ членов комиссии.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Количество голосов «За»___________, «Против»__________________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Рекомендации аттестационной комиссии______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77EC8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С протоколом ознакомле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>а)_____________________________________________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(подпись)</w:t>
      </w:r>
    </w:p>
    <w:p w:rsidR="00877EC8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Председатель аттестационной комиссии 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11A36">
        <w:rPr>
          <w:rFonts w:ascii="Times New Roman" w:hAnsi="Times New Roman" w:cs="Times New Roman"/>
          <w:sz w:val="26"/>
          <w:szCs w:val="26"/>
        </w:rPr>
        <w:t>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(подпись)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Секретарь аттестационной комиссии  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011A36">
        <w:rPr>
          <w:rFonts w:ascii="Times New Roman" w:hAnsi="Times New Roman" w:cs="Times New Roman"/>
          <w:sz w:val="26"/>
          <w:szCs w:val="26"/>
        </w:rPr>
        <w:t>_________</w:t>
      </w: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(подпись)</w:t>
      </w:r>
    </w:p>
    <w:p w:rsidR="00877EC8" w:rsidRPr="00011A36" w:rsidRDefault="00877EC8" w:rsidP="00011A36">
      <w:pPr>
        <w:ind w:firstLine="705"/>
        <w:jc w:val="right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EC8" w:rsidRPr="00011A36" w:rsidRDefault="00877EC8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77EC8" w:rsidRPr="00011A36" w:rsidSect="0008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A5C"/>
    <w:rsid w:val="00011A36"/>
    <w:rsid w:val="0008008D"/>
    <w:rsid w:val="000933E5"/>
    <w:rsid w:val="001F7D62"/>
    <w:rsid w:val="00206BA8"/>
    <w:rsid w:val="0027728E"/>
    <w:rsid w:val="002A2CD2"/>
    <w:rsid w:val="0032763D"/>
    <w:rsid w:val="00394741"/>
    <w:rsid w:val="003E6A5C"/>
    <w:rsid w:val="003F35A2"/>
    <w:rsid w:val="00481FFC"/>
    <w:rsid w:val="00483670"/>
    <w:rsid w:val="00537A24"/>
    <w:rsid w:val="005C0AF8"/>
    <w:rsid w:val="0063737B"/>
    <w:rsid w:val="00637B28"/>
    <w:rsid w:val="00794FF1"/>
    <w:rsid w:val="007E7336"/>
    <w:rsid w:val="00877EC8"/>
    <w:rsid w:val="00893B78"/>
    <w:rsid w:val="009375C1"/>
    <w:rsid w:val="009A4991"/>
    <w:rsid w:val="00A36EFB"/>
    <w:rsid w:val="00A77D9C"/>
    <w:rsid w:val="00B051D7"/>
    <w:rsid w:val="00B32912"/>
    <w:rsid w:val="00B435B3"/>
    <w:rsid w:val="00B664BA"/>
    <w:rsid w:val="00C00D3C"/>
    <w:rsid w:val="00DC3291"/>
    <w:rsid w:val="00F9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8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3E6A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E6A5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3E6A5C"/>
  </w:style>
  <w:style w:type="character" w:customStyle="1" w:styleId="apple-converted-space">
    <w:name w:val="apple-converted-space"/>
    <w:basedOn w:val="a0"/>
    <w:uiPriority w:val="99"/>
    <w:rsid w:val="003E6A5C"/>
  </w:style>
  <w:style w:type="character" w:styleId="a3">
    <w:name w:val="Hyperlink"/>
    <w:uiPriority w:val="99"/>
    <w:semiHidden/>
    <w:rsid w:val="003E6A5C"/>
    <w:rPr>
      <w:color w:val="0000FF"/>
      <w:u w:val="single"/>
    </w:rPr>
  </w:style>
  <w:style w:type="character" w:styleId="a4">
    <w:name w:val="FollowedHyperlink"/>
    <w:uiPriority w:val="99"/>
    <w:semiHidden/>
    <w:rsid w:val="003E6A5C"/>
    <w:rPr>
      <w:color w:val="800080"/>
      <w:u w:val="single"/>
    </w:rPr>
  </w:style>
  <w:style w:type="paragraph" w:customStyle="1" w:styleId="s22">
    <w:name w:val="s_22"/>
    <w:basedOn w:val="a"/>
    <w:uiPriority w:val="99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3E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E6A5C"/>
    <w:rPr>
      <w:rFonts w:ascii="Courier New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uiPriority w:val="99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0"/>
    <w:uiPriority w:val="99"/>
    <w:rsid w:val="003E6A5C"/>
  </w:style>
  <w:style w:type="paragraph" w:customStyle="1" w:styleId="s16">
    <w:name w:val="s_16"/>
    <w:basedOn w:val="a"/>
    <w:uiPriority w:val="99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_24"/>
    <w:basedOn w:val="a0"/>
    <w:uiPriority w:val="99"/>
    <w:rsid w:val="003E6A5C"/>
  </w:style>
  <w:style w:type="paragraph" w:styleId="a5">
    <w:name w:val="Normal (Web)"/>
    <w:basedOn w:val="a"/>
    <w:uiPriority w:val="99"/>
    <w:semiHidden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E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E6A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6A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E6A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2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3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2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61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2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62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2863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3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4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6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286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4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2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62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2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2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3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2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2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3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4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2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64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2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2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2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2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3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267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13/" TargetMode="External"/><Relationship Id="rId5" Type="http://schemas.openxmlformats.org/officeDocument/2006/relationships/hyperlink" Target="http://base.garant.ru/12152272/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19</cp:revision>
  <cp:lastPrinted>2023-04-11T04:03:00Z</cp:lastPrinted>
  <dcterms:created xsi:type="dcterms:W3CDTF">2017-01-27T08:03:00Z</dcterms:created>
  <dcterms:modified xsi:type="dcterms:W3CDTF">2023-04-11T04:03:00Z</dcterms:modified>
</cp:coreProperties>
</file>